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FAA90DF" w14:textId="465688F3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PRODAVATELJ:   ZAGREBAČKI HOLDING d.o.o. – Podružnica Robni terminali Zagreb, Jankomir 25, Zagreb, OIB: 85584865987</w:t>
      </w:r>
    </w:p>
    <w:p w14:paraId="0D8488CA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5DC6F96A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>PRODAJA RASHODOVANIH VOZILA I STROJEVA</w:t>
      </w:r>
    </w:p>
    <w:p w14:paraId="4B2FC5A4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4013F8" w:rsidRPr="00D76111" w14:paraId="7A6308D3" w14:textId="77777777" w:rsidTr="003B13A4">
        <w:trPr>
          <w:trHeight w:val="538"/>
          <w:jc w:val="center"/>
        </w:trPr>
        <w:tc>
          <w:tcPr>
            <w:tcW w:w="3397" w:type="dxa"/>
            <w:vAlign w:val="center"/>
          </w:tcPr>
          <w:p w14:paraId="055660F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5DD2C88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456928B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40BD21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8ACB783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D76111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9D2B83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BE5EAB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1385C8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CB07FE9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44DCC3F9" w14:textId="77777777" w:rsidTr="00E17BBE">
        <w:tc>
          <w:tcPr>
            <w:tcW w:w="3447" w:type="dxa"/>
            <w:vAlign w:val="center"/>
          </w:tcPr>
          <w:p w14:paraId="0F65B2E4" w14:textId="627927D1" w:rsidR="004013F8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4B8C9E5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CA303F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2BBC70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CF1160D" w14:textId="77777777" w:rsidR="009139DD" w:rsidRDefault="009139DD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164A6703" w14:textId="31FACBAC" w:rsidR="004013F8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D76111">
        <w:rPr>
          <w:rFonts w:ascii="Arial" w:eastAsia="Calibri" w:hAnsi="Arial" w:cs="Arial"/>
          <w:b/>
          <w:bCs/>
        </w:rPr>
        <w:t>IZNOS PONUDE PO PREDMETIMA PRODAJE</w:t>
      </w:r>
    </w:p>
    <w:p w14:paraId="100DC555" w14:textId="1C92D6B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173078" w:rsidRPr="00173078" w14:paraId="00C76B39" w14:textId="77777777" w:rsidTr="00411030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351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CD6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FA0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Početna vrijednost s PDV-om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CF8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Ponuđeni iznos s PDV-om</w:t>
            </w:r>
          </w:p>
        </w:tc>
      </w:tr>
      <w:tr w:rsidR="00173078" w:rsidRPr="00173078" w14:paraId="6C622BA9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17C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6F0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6D3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350,00 €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A30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0A7008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EB7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958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B06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BD5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888AE6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148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BA8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2AC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640A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798F6CB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4B1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0C9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E97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C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9AC2577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9B1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B1C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FE0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369E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DD62E5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11F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4C9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7C8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12B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9C9335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6F8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7E4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944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47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C918C04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81B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A71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E8E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038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275A8CEF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490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4CC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6EF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0F08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B147C5C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7D4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A99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160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8392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AFADCF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CD3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3B4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13B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510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0BB2E8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F49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D39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6C2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550,00 €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94B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D252E54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D8C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FFF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9C7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900,00 €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3C6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6F49D75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253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24A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A4F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6057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146F32D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6B2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B10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342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750,00 €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8C5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5954A4C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D6F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D45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B99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A13C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56CF2D1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14B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42F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FEC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E3D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A53BFD9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26D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346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A6D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36A8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2EE04925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A23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6B7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DED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CECD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E310EF6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CC8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712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70E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8E62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BD98D33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A02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A9A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343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5BC7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4E5461D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C84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05A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46D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7826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9323117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873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800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5CF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195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208C43D1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1D5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7DB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FF1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04BA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38AEEF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604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265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A71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CC2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B4523B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BB7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C65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AAD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76B0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18EAA5C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0A6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E7B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FAB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8CD6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998387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633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F08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5A6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186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F70D17C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D98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179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EC2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7EC3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C77DF7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94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6E2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134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1.300,00 €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71D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6649F28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312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52D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2D9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1DEB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ACFA0E6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92C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CC0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1C0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752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7FB025F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619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7CA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DF3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3FCB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2E96597" w14:textId="77777777" w:rsidTr="00411030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D61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346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6F1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BCF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4F2013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102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4CE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0DD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DB75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2F1F8458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F33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B3F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DD0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048D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157C03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E5C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0963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E08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578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9EEF464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0CA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26E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845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E2F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859880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8D0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0BB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EC6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25F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15B5F68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C584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49A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1FF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75E9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660C66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0AF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C56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PRIKLJUČNO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DD2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029A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5F0DCAD2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46C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DBF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PRIKLJUČNO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AD7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3EB6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8ED1ADE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BA0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3D72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052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4844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9513D55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790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259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D03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A693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71735BD0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96E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2E0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7DEF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FBB0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8DF9C83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2256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2D1D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6C5B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A916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4E4F9631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4087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6D5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499C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E4AE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2E4FBB8F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AB5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1FA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F4E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EE3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0395F0A9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1A2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A675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KOMPRESOR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B13E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7017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62E2E7B3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FC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C6F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F95A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C2B2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1A57A667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B15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4559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5301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27E1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73078" w:rsidRPr="00173078" w14:paraId="396CDDCA" w14:textId="77777777" w:rsidTr="00411030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71B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7170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CE78" w14:textId="77777777" w:rsidR="00173078" w:rsidRPr="00173078" w:rsidRDefault="00173078" w:rsidP="001730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CA4F" w14:textId="77777777" w:rsidR="00173078" w:rsidRPr="00173078" w:rsidRDefault="00173078" w:rsidP="001730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2FDB3934" w14:textId="77777777" w:rsidR="004F1A5E" w:rsidRPr="00D76111" w:rsidRDefault="004F1A5E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39FD12C" w14:textId="77777777" w:rsidR="00304899" w:rsidRDefault="00304899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Valuta ponude: EURO</w:t>
      </w:r>
    </w:p>
    <w:p w14:paraId="49E02F8B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388CCF59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EFFD96" w14:textId="5D083D50" w:rsidR="00411030" w:rsidRPr="00411030" w:rsidRDefault="00411030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A8345A5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0A9652B3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173078">
        <w:rPr>
          <w:rFonts w:ascii="Arial" w:eastAsia="Calibri" w:hAnsi="Arial" w:cs="Arial"/>
        </w:rPr>
        <w:t xml:space="preserve"> </w:t>
      </w:r>
      <w:r w:rsidR="00173078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2024FE1B" w:rsidR="00304899" w:rsidRPr="00411030" w:rsidRDefault="00304899" w:rsidP="00411030">
      <w:pPr>
        <w:spacing w:after="200" w:line="276" w:lineRule="auto"/>
        <w:ind w:left="4248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411030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0B1DF4"/>
    <w:rsid w:val="001070A9"/>
    <w:rsid w:val="00173078"/>
    <w:rsid w:val="00272136"/>
    <w:rsid w:val="00304899"/>
    <w:rsid w:val="004013F8"/>
    <w:rsid w:val="00411030"/>
    <w:rsid w:val="004116A3"/>
    <w:rsid w:val="004D2AC0"/>
    <w:rsid w:val="004F1A5E"/>
    <w:rsid w:val="00507F09"/>
    <w:rsid w:val="00570488"/>
    <w:rsid w:val="005816EB"/>
    <w:rsid w:val="008C30DE"/>
    <w:rsid w:val="009139DD"/>
    <w:rsid w:val="00921F6D"/>
    <w:rsid w:val="009503F0"/>
    <w:rsid w:val="00B817FC"/>
    <w:rsid w:val="00C01FA0"/>
    <w:rsid w:val="00CA4976"/>
    <w:rsid w:val="00D76111"/>
    <w:rsid w:val="00E1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cp:lastPrinted>2023-10-12T08:58:00Z</cp:lastPrinted>
  <dcterms:created xsi:type="dcterms:W3CDTF">2024-10-28T08:39:00Z</dcterms:created>
  <dcterms:modified xsi:type="dcterms:W3CDTF">2024-10-28T08:39:00Z</dcterms:modified>
</cp:coreProperties>
</file>